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FE523B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4" o:title=""/>
                      </v:shape>
                      <o:OLEObject Type="Embed" ProgID="PBrush" ShapeID="_x0000_i1025" DrawAspect="Content" ObjectID="_1506312633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DA401D">
        <w:rPr>
          <w:rFonts w:ascii="Times New Roman" w:hAnsi="Times New Roman" w:cs="Times New Roman"/>
          <w:b/>
          <w:sz w:val="24"/>
          <w:szCs w:val="24"/>
        </w:rPr>
        <w:t>I</w:t>
      </w:r>
      <w:r w:rsidR="00841342">
        <w:rPr>
          <w:rFonts w:ascii="Times New Roman" w:hAnsi="Times New Roman" w:cs="Times New Roman"/>
          <w:b/>
          <w:sz w:val="24"/>
          <w:szCs w:val="24"/>
        </w:rPr>
        <w:t>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3" w:type="dxa"/>
        <w:jc w:val="center"/>
        <w:tblLook w:val="04A0"/>
      </w:tblPr>
      <w:tblGrid>
        <w:gridCol w:w="1693"/>
        <w:gridCol w:w="4110"/>
        <w:gridCol w:w="4210"/>
      </w:tblGrid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</w:p>
        </w:tc>
        <w:tc>
          <w:tcPr>
            <w:tcW w:w="4110" w:type="dxa"/>
            <w:vAlign w:val="center"/>
          </w:tcPr>
          <w:p w:rsidR="00BE49BA" w:rsidRPr="00300B4D" w:rsidRDefault="00BE49BA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210" w:type="dxa"/>
            <w:vAlign w:val="center"/>
          </w:tcPr>
          <w:p w:rsidR="00BE49BA" w:rsidRPr="00300B4D" w:rsidRDefault="00BE49BA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 xml:space="preserve"> &amp; READING</w:t>
            </w:r>
          </w:p>
        </w:tc>
        <w:tc>
          <w:tcPr>
            <w:tcW w:w="4110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Ungrateful Goldsmith (10); The rabbit who thought she was somebody else (16)</w:t>
            </w:r>
          </w:p>
        </w:tc>
        <w:tc>
          <w:tcPr>
            <w:tcW w:w="4210" w:type="dxa"/>
          </w:tcPr>
          <w:p w:rsidR="00BE49BA" w:rsidRDefault="00BE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Aladdin and the magic lamp (8); The lost pumpkins – I (18); The lost pumpkins – II (19)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4110" w:type="dxa"/>
          </w:tcPr>
          <w:p w:rsidR="00BE49BA" w:rsidRPr="005F725D" w:rsidRDefault="00BE49BA" w:rsidP="00EE6529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Verbs (11, 12); The Articles (19); Essay – Diwali </w:t>
            </w:r>
          </w:p>
        </w:tc>
        <w:tc>
          <w:tcPr>
            <w:tcW w:w="4210" w:type="dxa"/>
          </w:tcPr>
          <w:p w:rsidR="00BE49BA" w:rsidRDefault="00BE49BA" w:rsidP="000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Verb Tenses (13)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Adverbs (20); Conjunctions (22); Essay –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Teacher; Formal Letter – Leave application; Comprehension.</w:t>
            </w:r>
          </w:p>
          <w:p w:rsidR="00BE49BA" w:rsidRDefault="00BE49BA" w:rsidP="000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D0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BF27D0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BF27D0">
              <w:rPr>
                <w:rFonts w:ascii="Book Antiqua" w:hAnsi="Book Antiqua" w:cs="Times New Roman"/>
                <w:b/>
              </w:rPr>
              <w:t>. Terms</w:t>
            </w:r>
            <w:r>
              <w:rPr>
                <w:rFonts w:ascii="Book Antiqua" w:hAnsi="Book Antiqua" w:cs="Times New Roman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Pronouns; Prepositions; Nouns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SPELLING</w:t>
            </w:r>
            <w:r>
              <w:rPr>
                <w:rFonts w:ascii="Book Antiqua" w:hAnsi="Book Antiqua"/>
              </w:rPr>
              <w:t xml:space="preserve"> &amp; DICTATION</w:t>
            </w:r>
          </w:p>
        </w:tc>
        <w:tc>
          <w:tcPr>
            <w:tcW w:w="4110" w:type="dxa"/>
          </w:tcPr>
          <w:p w:rsidR="00BE49BA" w:rsidRPr="0077632C" w:rsidRDefault="00BE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12; Seen Passage:  The rabbit who thought she was somebody else</w:t>
            </w:r>
          </w:p>
        </w:tc>
        <w:tc>
          <w:tcPr>
            <w:tcW w:w="4210" w:type="dxa"/>
          </w:tcPr>
          <w:p w:rsidR="00BE49BA" w:rsidRDefault="00BE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13 – 16; Seen Passage: Aladdin and the magic lamp (8)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E01911" w:rsidP="00E019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WRITING </w:t>
            </w:r>
            <w:r w:rsidR="00BE49B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110" w:type="dxa"/>
          </w:tcPr>
          <w:p w:rsidR="00BE49BA" w:rsidRPr="005F725D" w:rsidRDefault="00BE49BA" w:rsidP="00E0191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31 – 38</w:t>
            </w: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</w:tcPr>
          <w:p w:rsidR="00BE49BA" w:rsidRDefault="00BE49BA" w:rsidP="00E0191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53 – 60</w:t>
            </w:r>
          </w:p>
        </w:tc>
      </w:tr>
      <w:tr w:rsidR="00E01911" w:rsidRPr="005F725D" w:rsidTr="00A177D3">
        <w:trPr>
          <w:jc w:val="center"/>
        </w:trPr>
        <w:tc>
          <w:tcPr>
            <w:tcW w:w="1693" w:type="dxa"/>
          </w:tcPr>
          <w:p w:rsidR="00E01911" w:rsidRDefault="00E01911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RECITATION</w:t>
            </w:r>
          </w:p>
        </w:tc>
        <w:tc>
          <w:tcPr>
            <w:tcW w:w="4110" w:type="dxa"/>
          </w:tcPr>
          <w:p w:rsidR="00E01911" w:rsidRDefault="00E01911" w:rsidP="00DB4CA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 xml:space="preserve">If I could be an astronaut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(17); </w:t>
            </w: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>The silent 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10" w:type="dxa"/>
          </w:tcPr>
          <w:p w:rsidR="00E01911" w:rsidRDefault="00E01911" w:rsidP="00DB4CA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Mothers are For (20); If I could be an astronaut (17)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4110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 (13); Measures of Capacity (14); Mental Drill 30 – 36</w:t>
            </w:r>
          </w:p>
        </w:tc>
        <w:tc>
          <w:tcPr>
            <w:tcW w:w="4210" w:type="dxa"/>
          </w:tcPr>
          <w:p w:rsidR="00BE49BA" w:rsidRDefault="00BE49BA" w:rsidP="00032EFA">
            <w:pPr>
              <w:rPr>
                <w:rFonts w:ascii="Book Antiqua" w:hAnsi="Book Antiqua" w:cs="Times New Roman"/>
              </w:rPr>
            </w:pPr>
            <w:r w:rsidRPr="00AC0690">
              <w:rPr>
                <w:rFonts w:ascii="Book Antiqua" w:hAnsi="Book Antiqua" w:cs="Times New Roman"/>
              </w:rPr>
              <w:t xml:space="preserve">Time (9); Geometry (11); 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Drill 37 – 46</w:t>
            </w:r>
          </w:p>
          <w:p w:rsidR="00BE49BA" w:rsidRDefault="00BE49BA" w:rsidP="000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D0">
              <w:rPr>
                <w:rFonts w:ascii="Book Antiqua" w:hAnsi="Book Antiqua" w:cs="Times New Roman"/>
                <w:b/>
              </w:rPr>
              <w:t xml:space="preserve">From </w:t>
            </w:r>
            <w:proofErr w:type="spellStart"/>
            <w:r w:rsidRPr="00BF27D0">
              <w:rPr>
                <w:rFonts w:ascii="Book Antiqua" w:hAnsi="Book Antiqua" w:cs="Times New Roman"/>
                <w:b/>
              </w:rPr>
              <w:t>Prv</w:t>
            </w:r>
            <w:proofErr w:type="spellEnd"/>
            <w:r w:rsidRPr="00BF27D0">
              <w:rPr>
                <w:rFonts w:ascii="Book Antiqua" w:hAnsi="Book Antiqua" w:cs="Times New Roman"/>
                <w:b/>
              </w:rPr>
              <w:t>. Terms</w:t>
            </w:r>
            <w:r>
              <w:rPr>
                <w:rFonts w:ascii="Book Antiqua" w:hAnsi="Book Antiqua" w:cs="Times New Roman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Division; Multiplication; Geometry (165 – 171); Fractions; Measures of Capacity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SCIENCE</w:t>
            </w:r>
          </w:p>
        </w:tc>
        <w:tc>
          <w:tcPr>
            <w:tcW w:w="4110" w:type="dxa"/>
          </w:tcPr>
          <w:p w:rsidR="00BE49BA" w:rsidRPr="005F725D" w:rsidRDefault="00BE49BA" w:rsidP="005F725D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Food (6); Safety Rules(9)</w:t>
            </w:r>
          </w:p>
        </w:tc>
        <w:tc>
          <w:tcPr>
            <w:tcW w:w="4210" w:type="dxa"/>
          </w:tcPr>
          <w:p w:rsidR="00BE49BA" w:rsidRDefault="00BE49BA" w:rsidP="005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Materials (10); Weather (12); The earth and the sky (13)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SOCIAL STUDIES</w:t>
            </w:r>
          </w:p>
        </w:tc>
        <w:tc>
          <w:tcPr>
            <w:tcW w:w="4110" w:type="dxa"/>
          </w:tcPr>
          <w:p w:rsidR="00BE49BA" w:rsidRPr="005F725D" w:rsidRDefault="00BE49BA" w:rsidP="00112DC0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(9); Festivals (12)</w:t>
            </w:r>
          </w:p>
        </w:tc>
        <w:tc>
          <w:tcPr>
            <w:tcW w:w="4210" w:type="dxa"/>
          </w:tcPr>
          <w:p w:rsidR="00BE49BA" w:rsidRDefault="00BE49BA" w:rsidP="0011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Go Green (16); Indian Cities (18); Going Places (13)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4110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Paint (5)</w:t>
            </w:r>
          </w:p>
        </w:tc>
        <w:tc>
          <w:tcPr>
            <w:tcW w:w="4210" w:type="dxa"/>
          </w:tcPr>
          <w:p w:rsidR="00BE49BA" w:rsidRDefault="00BE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The keyboard (6); MS Word 2007 (7)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4110" w:type="dxa"/>
          </w:tcPr>
          <w:p w:rsidR="00BE49BA" w:rsidRPr="005F725D" w:rsidRDefault="00BE49BA" w:rsidP="000553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27, 28, 29, 30, 31, 32, 33, 35; Current Affairs                                          </w:t>
            </w:r>
          </w:p>
        </w:tc>
        <w:tc>
          <w:tcPr>
            <w:tcW w:w="4210" w:type="dxa"/>
          </w:tcPr>
          <w:p w:rsidR="00BE49BA" w:rsidRDefault="00BE49BA" w:rsidP="00C644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41, 42, 43, 45, 46, 52, 54, 55; Current Affairs                                          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4110" w:type="dxa"/>
          </w:tcPr>
          <w:p w:rsidR="00BE49BA" w:rsidRPr="005F725D" w:rsidRDefault="00BE49BA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Mother Bird and Her Young Ones (5); Thimmakka’s Children (6)</w:t>
            </w:r>
          </w:p>
        </w:tc>
        <w:tc>
          <w:tcPr>
            <w:tcW w:w="4210" w:type="dxa"/>
          </w:tcPr>
          <w:p w:rsidR="00BE49BA" w:rsidRDefault="00BE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Well and Water (7); India a Secular Country (8)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4110" w:type="dxa"/>
          </w:tcPr>
          <w:p w:rsidR="00BE49BA" w:rsidRPr="00A177D3" w:rsidRDefault="00BE49BA" w:rsidP="00767053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A177D3">
              <w:rPr>
                <w:rFonts w:ascii="Kruti Dev 010" w:hAnsi="Kruti Dev 010" w:cs="Times New Roman"/>
                <w:sz w:val="28"/>
                <w:szCs w:val="28"/>
              </w:rPr>
              <w:t>le&gt;</w:t>
            </w:r>
            <w:proofErr w:type="spellStart"/>
            <w:r w:rsidRPr="00A177D3">
              <w:rPr>
                <w:rFonts w:ascii="Kruti Dev 010" w:hAnsi="Kruti Dev 010" w:cs="Times New Roman"/>
                <w:sz w:val="28"/>
                <w:szCs w:val="28"/>
              </w:rPr>
              <w:t>nkj</w:t>
            </w:r>
            <w:proofErr w:type="spellEnd"/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A177D3">
              <w:rPr>
                <w:rFonts w:ascii="Kruti Dev 010" w:hAnsi="Kruti Dev 010" w:cs="Times New Roman"/>
                <w:sz w:val="28"/>
                <w:szCs w:val="28"/>
              </w:rPr>
              <w:t>ckfydk</w:t>
            </w:r>
            <w:proofErr w:type="spellEnd"/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>Š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y{; 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>ƒ†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fyax 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opu 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>okD;ka”k ds fy, ,d “kCn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>eqgkojs</w:t>
            </w:r>
            <w:r w:rsidRPr="00A17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 f”k{kkizn dgkuh</w:t>
            </w:r>
            <w:r w:rsidRPr="00A177D3">
              <w:rPr>
                <w:rFonts w:ascii="Kruti Dev 010" w:hAnsi="Kruti Dev 010" w:cs="Times New Roman"/>
                <w:b/>
                <w:sz w:val="28"/>
                <w:szCs w:val="28"/>
              </w:rPr>
              <w:t>&amp;</w:t>
            </w:r>
            <w:r w:rsidRPr="00A177D3">
              <w:rPr>
                <w:rFonts w:ascii="Kruti Dev 010" w:hAnsi="Kruti Dev 010" w:cs="Times New Roman"/>
                <w:sz w:val="28"/>
                <w:szCs w:val="28"/>
              </w:rPr>
              <w:t xml:space="preserve"> canj vkSj exj </w:t>
            </w:r>
          </w:p>
          <w:p w:rsidR="00BE49BA" w:rsidRPr="005F725D" w:rsidRDefault="00BE49BA" w:rsidP="00767053">
            <w:pPr>
              <w:tabs>
                <w:tab w:val="left" w:pos="1062"/>
                <w:tab w:val="left" w:pos="4332"/>
              </w:tabs>
              <w:rPr>
                <w:rFonts w:ascii="Book Antiqua" w:hAnsi="Book Antiqua"/>
              </w:rPr>
            </w:pPr>
            <w:r w:rsidRPr="00594FCD">
              <w:rPr>
                <w:rFonts w:ascii="Book Antiqua" w:hAnsi="Book Antiqua" w:cs="Times New Roman"/>
              </w:rPr>
              <w:t>Dict.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5 &amp; 6; </w:t>
            </w:r>
            <w:r>
              <w:rPr>
                <w:rFonts w:ascii="Book Antiqua" w:hAnsi="Book Antiqua" w:cs="Times New Roman"/>
              </w:rPr>
              <w:t>Se</w:t>
            </w:r>
            <w:r w:rsidRPr="00BA2C92">
              <w:rPr>
                <w:rFonts w:ascii="Book Antiqua" w:hAnsi="Book Antiqua" w:cs="Times New Roman"/>
              </w:rPr>
              <w:t>en Passage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y{;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:rsidR="00BE49BA" w:rsidRDefault="00BE49BA" w:rsidP="00767053">
            <w:pPr>
              <w:tabs>
                <w:tab w:val="left" w:pos="1062"/>
                <w:tab w:val="left" w:pos="433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 xml:space="preserve">,d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Hkwy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¼ˆ½]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tgk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¡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rgk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¡ ¼„Œ½]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fØ;k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¼„Œ½]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fpg~u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¼ƒƒ½]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vusdkFkZd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¼ƒƒ½] </w:t>
            </w:r>
            <w:proofErr w:type="spellStart"/>
            <w:r w:rsidRPr="00B73057"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 w:rsidRPr="00B73057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B73057">
              <w:rPr>
                <w:rFonts w:ascii="Kruti Dev 010" w:hAnsi="Kruti Dev 010" w:cs="Times New Roman"/>
                <w:sz w:val="28"/>
                <w:szCs w:val="28"/>
              </w:rPr>
              <w:t>x|ka”</w:t>
            </w:r>
            <w:r>
              <w:rPr>
                <w:rFonts w:ascii="Kruti Dev 010" w:hAnsi="Kruti Dev 010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/k&amp; o`{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kksa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ykHk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Spell list 7 &amp; 8</w:t>
            </w:r>
            <w:r w:rsidR="00794C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94C08">
              <w:rPr>
                <w:rFonts w:ascii="Book Antiqua" w:hAnsi="Book Antiqua" w:cs="Times New Roman"/>
              </w:rPr>
              <w:t>Se</w:t>
            </w:r>
            <w:r w:rsidR="00794C08" w:rsidRPr="00BA2C92">
              <w:rPr>
                <w:rFonts w:ascii="Book Antiqua" w:hAnsi="Book Antiqua" w:cs="Times New Roman"/>
              </w:rPr>
              <w:t>en Passage</w:t>
            </w:r>
            <w:r w:rsidR="00794C08">
              <w:rPr>
                <w:rFonts w:ascii="Book Antiqua" w:hAnsi="Book Antiqua" w:cs="Times New Roman"/>
              </w:rPr>
              <w:t xml:space="preserve"> </w:t>
            </w:r>
            <w:r w:rsidR="00794C08">
              <w:rPr>
                <w:rFonts w:ascii="Kruti Dev 010" w:hAnsi="Kruti Dev 010" w:cs="Times New Roman"/>
                <w:sz w:val="28"/>
                <w:szCs w:val="28"/>
              </w:rPr>
              <w:t xml:space="preserve">,d </w:t>
            </w:r>
            <w:proofErr w:type="spellStart"/>
            <w:r w:rsidR="00794C08">
              <w:rPr>
                <w:rFonts w:ascii="Kruti Dev 010" w:hAnsi="Kruti Dev 010" w:cs="Times New Roman"/>
                <w:sz w:val="28"/>
                <w:szCs w:val="28"/>
              </w:rPr>
              <w:t>Hkwy</w:t>
            </w:r>
            <w:proofErr w:type="spellEnd"/>
            <w:r w:rsidR="00794C08">
              <w:rPr>
                <w:rFonts w:ascii="Kruti Dev 010" w:hAnsi="Kruti Dev 010" w:cs="Times New Roman"/>
                <w:sz w:val="28"/>
                <w:szCs w:val="28"/>
              </w:rPr>
              <w:t xml:space="preserve"> ¼ˆ½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4110" w:type="dxa"/>
          </w:tcPr>
          <w:p w:rsidR="00BE49BA" w:rsidRPr="005F725D" w:rsidRDefault="00BE49BA" w:rsidP="000553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34, 35, 36, 39, 40, 41, 42, 45; </w:t>
            </w: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Saree Border in Rectangle; A peacock</w:t>
            </w:r>
          </w:p>
        </w:tc>
        <w:tc>
          <w:tcPr>
            <w:tcW w:w="4210" w:type="dxa"/>
          </w:tcPr>
          <w:p w:rsidR="00BE49BA" w:rsidRDefault="00BE49BA" w:rsidP="00BD4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52, 26, 29, 60, 63, 64, 67, 68; </w:t>
            </w: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 Snow Man; A Circus Scene</w:t>
            </w:r>
          </w:p>
        </w:tc>
      </w:tr>
      <w:tr w:rsidR="00BE49BA" w:rsidRPr="005F725D" w:rsidTr="00A177D3">
        <w:trPr>
          <w:jc w:val="center"/>
        </w:trPr>
        <w:tc>
          <w:tcPr>
            <w:tcW w:w="1693" w:type="dxa"/>
          </w:tcPr>
          <w:p w:rsidR="00BE49BA" w:rsidRPr="005F725D" w:rsidRDefault="00BE49BA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4110" w:type="dxa"/>
          </w:tcPr>
          <w:p w:rsidR="00BE49BA" w:rsidRPr="00C41AA6" w:rsidRDefault="00BE49BA" w:rsidP="0065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Photo Frame ; Wall hanging (Paper Quilling)</w:t>
            </w:r>
          </w:p>
        </w:tc>
        <w:tc>
          <w:tcPr>
            <w:tcW w:w="4210" w:type="dxa"/>
          </w:tcPr>
          <w:p w:rsidR="00BE49BA" w:rsidRDefault="00BE49BA" w:rsidP="0065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Embossed Painting, Tissue Flower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27FBF"/>
    <w:rsid w:val="00030C86"/>
    <w:rsid w:val="00032EFA"/>
    <w:rsid w:val="00046C2C"/>
    <w:rsid w:val="00055388"/>
    <w:rsid w:val="000628CC"/>
    <w:rsid w:val="000674EC"/>
    <w:rsid w:val="00070E7A"/>
    <w:rsid w:val="00071E99"/>
    <w:rsid w:val="00072C1B"/>
    <w:rsid w:val="000B01FA"/>
    <w:rsid w:val="000D7EEF"/>
    <w:rsid w:val="000E693A"/>
    <w:rsid w:val="00100E51"/>
    <w:rsid w:val="00112DC0"/>
    <w:rsid w:val="001314BF"/>
    <w:rsid w:val="001374A2"/>
    <w:rsid w:val="00150135"/>
    <w:rsid w:val="00193CC2"/>
    <w:rsid w:val="001A1FAD"/>
    <w:rsid w:val="001C0DB2"/>
    <w:rsid w:val="001C42FF"/>
    <w:rsid w:val="001D3D1C"/>
    <w:rsid w:val="001D4CDA"/>
    <w:rsid w:val="001F5EAA"/>
    <w:rsid w:val="00216569"/>
    <w:rsid w:val="00222233"/>
    <w:rsid w:val="00231822"/>
    <w:rsid w:val="00260478"/>
    <w:rsid w:val="00263E56"/>
    <w:rsid w:val="00272BB0"/>
    <w:rsid w:val="00287CF6"/>
    <w:rsid w:val="00295347"/>
    <w:rsid w:val="00297D9B"/>
    <w:rsid w:val="003016A8"/>
    <w:rsid w:val="00340A13"/>
    <w:rsid w:val="0034182F"/>
    <w:rsid w:val="00356C59"/>
    <w:rsid w:val="003952F8"/>
    <w:rsid w:val="003A3618"/>
    <w:rsid w:val="003B2E5D"/>
    <w:rsid w:val="003C3CB3"/>
    <w:rsid w:val="003F4155"/>
    <w:rsid w:val="003F4300"/>
    <w:rsid w:val="00415B46"/>
    <w:rsid w:val="00416FB2"/>
    <w:rsid w:val="00420FDD"/>
    <w:rsid w:val="00427A2A"/>
    <w:rsid w:val="00435589"/>
    <w:rsid w:val="004369C9"/>
    <w:rsid w:val="00436CB8"/>
    <w:rsid w:val="00450E4A"/>
    <w:rsid w:val="00491A08"/>
    <w:rsid w:val="004C28F3"/>
    <w:rsid w:val="004C560A"/>
    <w:rsid w:val="004E0D69"/>
    <w:rsid w:val="004E4818"/>
    <w:rsid w:val="004F2CB0"/>
    <w:rsid w:val="00511929"/>
    <w:rsid w:val="005303F2"/>
    <w:rsid w:val="005466CA"/>
    <w:rsid w:val="0055027F"/>
    <w:rsid w:val="00594FCD"/>
    <w:rsid w:val="00597234"/>
    <w:rsid w:val="005A1DF1"/>
    <w:rsid w:val="005B0280"/>
    <w:rsid w:val="005B41D9"/>
    <w:rsid w:val="005C1D1E"/>
    <w:rsid w:val="005D754A"/>
    <w:rsid w:val="005E0EC5"/>
    <w:rsid w:val="005F4836"/>
    <w:rsid w:val="005F725D"/>
    <w:rsid w:val="005F7360"/>
    <w:rsid w:val="00603520"/>
    <w:rsid w:val="00643192"/>
    <w:rsid w:val="00651DDA"/>
    <w:rsid w:val="00656201"/>
    <w:rsid w:val="006731B8"/>
    <w:rsid w:val="006735B2"/>
    <w:rsid w:val="00681770"/>
    <w:rsid w:val="006A1752"/>
    <w:rsid w:val="006B5B08"/>
    <w:rsid w:val="006C0FF6"/>
    <w:rsid w:val="006C33BE"/>
    <w:rsid w:val="00701D8B"/>
    <w:rsid w:val="00710072"/>
    <w:rsid w:val="00737182"/>
    <w:rsid w:val="0077632C"/>
    <w:rsid w:val="00782E73"/>
    <w:rsid w:val="00794C08"/>
    <w:rsid w:val="007A337B"/>
    <w:rsid w:val="007C4A2C"/>
    <w:rsid w:val="007E10B5"/>
    <w:rsid w:val="007E1104"/>
    <w:rsid w:val="00802A1E"/>
    <w:rsid w:val="00810BC7"/>
    <w:rsid w:val="00811AEC"/>
    <w:rsid w:val="00813ABD"/>
    <w:rsid w:val="00835FF7"/>
    <w:rsid w:val="00841342"/>
    <w:rsid w:val="00845B86"/>
    <w:rsid w:val="00850F74"/>
    <w:rsid w:val="00854A9E"/>
    <w:rsid w:val="008702F7"/>
    <w:rsid w:val="00884E07"/>
    <w:rsid w:val="008B6610"/>
    <w:rsid w:val="008B73E6"/>
    <w:rsid w:val="008D639E"/>
    <w:rsid w:val="008F1E26"/>
    <w:rsid w:val="008F5CB6"/>
    <w:rsid w:val="00915728"/>
    <w:rsid w:val="0094114C"/>
    <w:rsid w:val="00980E18"/>
    <w:rsid w:val="00985656"/>
    <w:rsid w:val="009A224E"/>
    <w:rsid w:val="009A5DD9"/>
    <w:rsid w:val="009C722D"/>
    <w:rsid w:val="009D512B"/>
    <w:rsid w:val="00A16321"/>
    <w:rsid w:val="00A177D3"/>
    <w:rsid w:val="00A239E0"/>
    <w:rsid w:val="00A2488C"/>
    <w:rsid w:val="00A37532"/>
    <w:rsid w:val="00A615F6"/>
    <w:rsid w:val="00A82D20"/>
    <w:rsid w:val="00AA4844"/>
    <w:rsid w:val="00AA4C43"/>
    <w:rsid w:val="00AC0690"/>
    <w:rsid w:val="00AE3426"/>
    <w:rsid w:val="00AF7046"/>
    <w:rsid w:val="00B40545"/>
    <w:rsid w:val="00B409C8"/>
    <w:rsid w:val="00B50B46"/>
    <w:rsid w:val="00B52046"/>
    <w:rsid w:val="00B734AB"/>
    <w:rsid w:val="00B80895"/>
    <w:rsid w:val="00B80E1C"/>
    <w:rsid w:val="00B928B6"/>
    <w:rsid w:val="00B94384"/>
    <w:rsid w:val="00BA2C92"/>
    <w:rsid w:val="00BB3A0D"/>
    <w:rsid w:val="00BC0A86"/>
    <w:rsid w:val="00BC5AF5"/>
    <w:rsid w:val="00BD4613"/>
    <w:rsid w:val="00BE49BA"/>
    <w:rsid w:val="00BF27D0"/>
    <w:rsid w:val="00C05E63"/>
    <w:rsid w:val="00C267A6"/>
    <w:rsid w:val="00C575CD"/>
    <w:rsid w:val="00C60F7F"/>
    <w:rsid w:val="00C6445E"/>
    <w:rsid w:val="00C66CC0"/>
    <w:rsid w:val="00C72559"/>
    <w:rsid w:val="00C968E2"/>
    <w:rsid w:val="00CC2FFB"/>
    <w:rsid w:val="00CC7EAF"/>
    <w:rsid w:val="00D1005F"/>
    <w:rsid w:val="00D36FCE"/>
    <w:rsid w:val="00D522EE"/>
    <w:rsid w:val="00D57FCB"/>
    <w:rsid w:val="00D627D8"/>
    <w:rsid w:val="00D77B6B"/>
    <w:rsid w:val="00D839B4"/>
    <w:rsid w:val="00DA401D"/>
    <w:rsid w:val="00DB1EEA"/>
    <w:rsid w:val="00DB4CAC"/>
    <w:rsid w:val="00DC6724"/>
    <w:rsid w:val="00DD0842"/>
    <w:rsid w:val="00DE7D50"/>
    <w:rsid w:val="00E01911"/>
    <w:rsid w:val="00E03DA5"/>
    <w:rsid w:val="00E05764"/>
    <w:rsid w:val="00E36F49"/>
    <w:rsid w:val="00E66569"/>
    <w:rsid w:val="00E73435"/>
    <w:rsid w:val="00E829CA"/>
    <w:rsid w:val="00E94D31"/>
    <w:rsid w:val="00EA6345"/>
    <w:rsid w:val="00EA7791"/>
    <w:rsid w:val="00EA7B29"/>
    <w:rsid w:val="00EC76B3"/>
    <w:rsid w:val="00ED4047"/>
    <w:rsid w:val="00EE6529"/>
    <w:rsid w:val="00EE7CB9"/>
    <w:rsid w:val="00F07BB7"/>
    <w:rsid w:val="00F13CE2"/>
    <w:rsid w:val="00F34E3A"/>
    <w:rsid w:val="00F64E89"/>
    <w:rsid w:val="00F9410C"/>
    <w:rsid w:val="00FA759D"/>
    <w:rsid w:val="00FB1AE1"/>
    <w:rsid w:val="00FD6773"/>
    <w:rsid w:val="00FE40D4"/>
    <w:rsid w:val="00FE523B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</cp:revision>
  <dcterms:created xsi:type="dcterms:W3CDTF">2015-10-12T07:20:00Z</dcterms:created>
  <dcterms:modified xsi:type="dcterms:W3CDTF">2015-10-14T01:54:00Z</dcterms:modified>
</cp:coreProperties>
</file>